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D38" w:rsidRDefault="006378B0">
      <w:r w:rsidRPr="006378B0">
        <w:t>This Page is Blank</w:t>
      </w:r>
      <w:bookmarkStart w:id="0" w:name="_GoBack"/>
      <w:bookmarkEnd w:id="0"/>
    </w:p>
    <w:sectPr w:rsidR="00527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40"/>
    <w:rsid w:val="001B2557"/>
    <w:rsid w:val="00615C8A"/>
    <w:rsid w:val="006378B0"/>
    <w:rsid w:val="006D40BD"/>
    <w:rsid w:val="008B0C61"/>
    <w:rsid w:val="00A57942"/>
    <w:rsid w:val="00A632FB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4F225-36B3-4FAD-9564-C7155B01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Simmensen</dc:creator>
  <cp:keywords/>
  <dc:description/>
  <cp:lastModifiedBy>Finn Simmensen</cp:lastModifiedBy>
  <cp:revision>2</cp:revision>
  <dcterms:created xsi:type="dcterms:W3CDTF">2018-02-21T16:23:00Z</dcterms:created>
  <dcterms:modified xsi:type="dcterms:W3CDTF">2018-02-21T16:23:00Z</dcterms:modified>
</cp:coreProperties>
</file>